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0B56" w14:textId="77777777" w:rsidR="001A5072" w:rsidRPr="004211B1" w:rsidRDefault="001A5072" w:rsidP="001A5072">
      <w:pPr>
        <w:tabs>
          <w:tab w:val="right" w:pos="13892"/>
        </w:tabs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1B1">
        <w:rPr>
          <w:rFonts w:ascii="TH SarabunPSK" w:hAnsi="TH SarabunPSK" w:cs="TH SarabunPSK"/>
          <w:b/>
          <w:bCs/>
          <w:sz w:val="32"/>
          <w:szCs w:val="32"/>
          <w:cs/>
        </w:rPr>
        <w:t>แบบ ง.400</w:t>
      </w:r>
    </w:p>
    <w:p w14:paraId="2748CD77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การยื่นงบประมาณ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</w:t>
      </w:r>
      <w:r w:rsidR="00606E00" w:rsidRPr="004211B1">
        <w:rPr>
          <w:rFonts w:ascii="TH SarabunPSK" w:hAnsi="TH SarabunPSK" w:cs="TH SarabunPSK"/>
          <w:sz w:val="32"/>
          <w:szCs w:val="32"/>
          <w:cs/>
        </w:rPr>
        <w:t>พ.ศ. .............................</w:t>
      </w:r>
    </w:p>
    <w:p w14:paraId="2EFF254C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กระทรวง 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>กรม ....................................................</w:t>
      </w:r>
    </w:p>
    <w:p w14:paraId="0D46B100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6C00FF0D" w14:textId="77777777" w:rsidR="00385037" w:rsidRPr="004211B1" w:rsidRDefault="00385037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7D457C72" w14:textId="77777777" w:rsidR="001A5072" w:rsidRPr="004211B1" w:rsidRDefault="00385037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เรียน ผู้อำนวยการสำนักงบ</w:t>
      </w:r>
      <w:r w:rsidR="001A5072" w:rsidRPr="004211B1">
        <w:rPr>
          <w:rFonts w:ascii="TH SarabunPSK" w:hAnsi="TH SarabunPSK" w:cs="TH SarabunPSK"/>
          <w:sz w:val="32"/>
          <w:szCs w:val="32"/>
          <w:cs/>
        </w:rPr>
        <w:t>ประมาณ</w:t>
      </w:r>
    </w:p>
    <w:p w14:paraId="6DC422D0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>ขอเสนอประมาณการรายได้ประจำปีงบประมาณ พ.ศ. .... เพื่อพิจารณา ดังได้แนบมาพร้อมนี้</w:t>
      </w:r>
    </w:p>
    <w:p w14:paraId="18787A14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60F0161F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758DA0B0" w14:textId="77777777" w:rsidR="001A5072" w:rsidRPr="004211B1" w:rsidRDefault="001A5072" w:rsidP="00F054ED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</w:p>
    <w:p w14:paraId="555A82B0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0C54726E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1EB6AD4C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>หัวหน้าส่วนราชการ โทรศัพท์หมายเลข ..............................</w:t>
      </w:r>
    </w:p>
    <w:p w14:paraId="6122ED16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(..........................................................................)</w:t>
      </w:r>
    </w:p>
    <w:p w14:paraId="13EE52D7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38ECC086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6DA293EB" w14:textId="77777777" w:rsidR="001A5072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="00E72784" w:rsidRPr="004211B1">
        <w:rPr>
          <w:rFonts w:ascii="TH SarabunPSK" w:hAnsi="TH SarabunPSK" w:cs="TH SarabunPSK"/>
          <w:sz w:val="32"/>
          <w:szCs w:val="32"/>
          <w:cs/>
        </w:rPr>
        <w:t>เจ้าหน้าที่ผู้จัด</w:t>
      </w:r>
      <w:r w:rsidR="00385037" w:rsidRPr="004211B1">
        <w:rPr>
          <w:rFonts w:ascii="TH SarabunPSK" w:hAnsi="TH SarabunPSK" w:cs="TH SarabunPSK"/>
          <w:sz w:val="32"/>
          <w:szCs w:val="32"/>
          <w:cs/>
        </w:rPr>
        <w:t>ทำ โทรศัพท์หมายเลข ..............................</w:t>
      </w:r>
    </w:p>
    <w:p w14:paraId="111183E7" w14:textId="77777777" w:rsidR="00B27A86" w:rsidRPr="004211B1" w:rsidRDefault="001A5072" w:rsidP="001A5072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(..........................................................................)</w:t>
      </w:r>
    </w:p>
    <w:p w14:paraId="13813417" w14:textId="77777777" w:rsidR="00B27A86" w:rsidRPr="004211B1" w:rsidRDefault="00B27A86" w:rsidP="00B27A86">
      <w:pPr>
        <w:tabs>
          <w:tab w:val="right" w:pos="13892"/>
        </w:tabs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1B1">
        <w:rPr>
          <w:rFonts w:ascii="TH SarabunPSK" w:hAnsi="TH SarabunPSK" w:cs="TH SarabunPSK"/>
          <w:b/>
          <w:bCs/>
          <w:sz w:val="32"/>
          <w:szCs w:val="32"/>
          <w:cs/>
        </w:rPr>
        <w:t>แบบ ง.401</w:t>
      </w:r>
    </w:p>
    <w:p w14:paraId="5EB80E2D" w14:textId="77777777" w:rsidR="00B27A86" w:rsidRPr="004211B1" w:rsidRDefault="00B27A86" w:rsidP="00B27A86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หน้างบรายได้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</w:t>
      </w:r>
      <w:r w:rsidR="00606E00" w:rsidRPr="004211B1">
        <w:rPr>
          <w:rFonts w:ascii="TH SarabunPSK" w:hAnsi="TH SarabunPSK" w:cs="TH SarabunPSK"/>
          <w:sz w:val="32"/>
          <w:szCs w:val="32"/>
          <w:cs/>
        </w:rPr>
        <w:t>พ.ศ. .............................</w:t>
      </w:r>
    </w:p>
    <w:p w14:paraId="5604BA8C" w14:textId="77777777" w:rsidR="00B27A86" w:rsidRPr="004211B1" w:rsidRDefault="00B27A86" w:rsidP="00B27A86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กระทรวง 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>กรม ....................................................</w:t>
      </w:r>
    </w:p>
    <w:p w14:paraId="0E7583C6" w14:textId="77777777" w:rsidR="001A5072" w:rsidRPr="004211B1" w:rsidRDefault="00B27A86" w:rsidP="00B27A86">
      <w:pPr>
        <w:spacing w:after="0" w:line="288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lastRenderedPageBreak/>
        <w:t>หน่วย : ล้านบาท (ทศนิยม 4 ตำแหน่ง)</w:t>
      </w:r>
    </w:p>
    <w:tbl>
      <w:tblPr>
        <w:tblStyle w:val="a4"/>
        <w:tblW w:w="5029" w:type="pct"/>
        <w:jc w:val="center"/>
        <w:tblLook w:val="04A0" w:firstRow="1" w:lastRow="0" w:firstColumn="1" w:lastColumn="0" w:noHBand="0" w:noVBand="1"/>
      </w:tblPr>
      <w:tblGrid>
        <w:gridCol w:w="847"/>
        <w:gridCol w:w="1274"/>
        <w:gridCol w:w="2130"/>
        <w:gridCol w:w="1560"/>
        <w:gridCol w:w="1557"/>
        <w:gridCol w:w="2127"/>
        <w:gridCol w:w="2127"/>
        <w:gridCol w:w="2407"/>
      </w:tblGrid>
      <w:tr w:rsidR="004211B1" w:rsidRPr="004211B1" w14:paraId="62918C6D" w14:textId="77777777" w:rsidTr="00E357B2">
        <w:trPr>
          <w:jc w:val="center"/>
        </w:trPr>
        <w:tc>
          <w:tcPr>
            <w:tcW w:w="302" w:type="pct"/>
            <w:vMerge w:val="restart"/>
            <w:vAlign w:val="center"/>
          </w:tcPr>
          <w:p w14:paraId="4D4D0085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54" w:type="pct"/>
            <w:vMerge w:val="restart"/>
            <w:vAlign w:val="center"/>
          </w:tcPr>
          <w:p w14:paraId="1E19D3FF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รหัสรายได้</w:t>
            </w:r>
          </w:p>
        </w:tc>
        <w:tc>
          <w:tcPr>
            <w:tcW w:w="759" w:type="pct"/>
            <w:vMerge w:val="restart"/>
            <w:vAlign w:val="center"/>
          </w:tcPr>
          <w:p w14:paraId="5FE6A3C5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ประเภทรายได้</w:t>
            </w:r>
          </w:p>
        </w:tc>
        <w:tc>
          <w:tcPr>
            <w:tcW w:w="1111" w:type="pct"/>
            <w:gridSpan w:val="2"/>
          </w:tcPr>
          <w:p w14:paraId="2E259702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รายได้ปีที่ล่วงมา</w:t>
            </w:r>
          </w:p>
        </w:tc>
        <w:tc>
          <w:tcPr>
            <w:tcW w:w="758" w:type="pct"/>
            <w:vMerge w:val="restart"/>
          </w:tcPr>
          <w:p w14:paraId="731EE46A" w14:textId="77777777" w:rsidR="00DD7DA9" w:rsidRPr="004211B1" w:rsidRDefault="00DD7DA9" w:rsidP="00DD7DA9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ประมาณการรายได้</w:t>
            </w: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ปีปัจจุบัน</w:t>
            </w:r>
          </w:p>
        </w:tc>
        <w:tc>
          <w:tcPr>
            <w:tcW w:w="758" w:type="pct"/>
            <w:vMerge w:val="restart"/>
            <w:vAlign w:val="center"/>
          </w:tcPr>
          <w:p w14:paraId="032DBBA9" w14:textId="77777777" w:rsidR="00DD7DA9" w:rsidRPr="004211B1" w:rsidRDefault="00DD7DA9" w:rsidP="007401CE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ประมาณการรายได้</w:t>
            </w: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ปีที่ขอตั้ง</w:t>
            </w:r>
          </w:p>
        </w:tc>
        <w:tc>
          <w:tcPr>
            <w:tcW w:w="858" w:type="pct"/>
            <w:vMerge w:val="restart"/>
            <w:vAlign w:val="center"/>
          </w:tcPr>
          <w:p w14:paraId="0C84ED55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211B1" w:rsidRPr="004211B1" w14:paraId="4D4F440A" w14:textId="77777777" w:rsidTr="00E357B2">
        <w:trPr>
          <w:jc w:val="center"/>
        </w:trPr>
        <w:tc>
          <w:tcPr>
            <w:tcW w:w="302" w:type="pct"/>
            <w:vMerge/>
          </w:tcPr>
          <w:p w14:paraId="04C52B6D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  <w:vMerge/>
          </w:tcPr>
          <w:p w14:paraId="1B1FA621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" w:type="pct"/>
            <w:vMerge/>
          </w:tcPr>
          <w:p w14:paraId="2834F5F0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12CBC9A3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จัดเก็บได้</w:t>
            </w:r>
          </w:p>
        </w:tc>
        <w:tc>
          <w:tcPr>
            <w:tcW w:w="555" w:type="pct"/>
          </w:tcPr>
          <w:p w14:paraId="2F0336B3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นำส่งคลัง</w:t>
            </w:r>
            <w:r w:rsidR="005116C4"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</w:tc>
        <w:tc>
          <w:tcPr>
            <w:tcW w:w="758" w:type="pct"/>
            <w:vMerge/>
          </w:tcPr>
          <w:p w14:paraId="29564B9E" w14:textId="77777777" w:rsidR="00DD7DA9" w:rsidRPr="004211B1" w:rsidRDefault="00DD7DA9" w:rsidP="00B27A86">
            <w:pPr>
              <w:spacing w:line="28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pct"/>
            <w:vMerge/>
          </w:tcPr>
          <w:p w14:paraId="6E9FB706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pct"/>
            <w:vMerge/>
          </w:tcPr>
          <w:p w14:paraId="003D5E17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11B1" w:rsidRPr="004211B1" w14:paraId="0A29BB89" w14:textId="77777777" w:rsidTr="00E357B2">
        <w:trPr>
          <w:jc w:val="center"/>
        </w:trPr>
        <w:tc>
          <w:tcPr>
            <w:tcW w:w="302" w:type="pct"/>
          </w:tcPr>
          <w:p w14:paraId="74F20980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6361E0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AE70EA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EB719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32F7BF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574708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4CE649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218037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pct"/>
          </w:tcPr>
          <w:p w14:paraId="2140A8AE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" w:type="pct"/>
          </w:tcPr>
          <w:p w14:paraId="4893E7DD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6" w:type="pct"/>
          </w:tcPr>
          <w:p w14:paraId="6D32DC27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pct"/>
          </w:tcPr>
          <w:p w14:paraId="5334C053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pct"/>
          </w:tcPr>
          <w:p w14:paraId="29C3093E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pct"/>
          </w:tcPr>
          <w:p w14:paraId="3A46683D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pct"/>
          </w:tcPr>
          <w:p w14:paraId="3A19C866" w14:textId="77777777" w:rsidR="00DD7DA9" w:rsidRPr="004211B1" w:rsidRDefault="00DD7DA9" w:rsidP="00B27A86">
            <w:pPr>
              <w:spacing w:line="28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11B1" w:rsidRPr="004211B1" w14:paraId="1C5F7C41" w14:textId="77777777" w:rsidTr="00E357B2">
        <w:trPr>
          <w:jc w:val="center"/>
        </w:trPr>
        <w:tc>
          <w:tcPr>
            <w:tcW w:w="1515" w:type="pct"/>
            <w:gridSpan w:val="3"/>
          </w:tcPr>
          <w:p w14:paraId="7E0C3F5F" w14:textId="77777777" w:rsidR="00E357B2" w:rsidRPr="004211B1" w:rsidRDefault="00E357B2" w:rsidP="00E357B2">
            <w:pPr>
              <w:spacing w:line="28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6" w:type="pct"/>
          </w:tcPr>
          <w:p w14:paraId="36E82017" w14:textId="77777777" w:rsidR="00E357B2" w:rsidRPr="004211B1" w:rsidRDefault="00E357B2" w:rsidP="00B27A86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5" w:type="pct"/>
          </w:tcPr>
          <w:p w14:paraId="0223E083" w14:textId="77777777" w:rsidR="00E357B2" w:rsidRPr="004211B1" w:rsidRDefault="00E357B2" w:rsidP="00B27A86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8" w:type="pct"/>
          </w:tcPr>
          <w:p w14:paraId="3568A003" w14:textId="77777777" w:rsidR="00E357B2" w:rsidRPr="004211B1" w:rsidRDefault="00E357B2" w:rsidP="00B27A86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8" w:type="pct"/>
          </w:tcPr>
          <w:p w14:paraId="09CF6332" w14:textId="77777777" w:rsidR="00E357B2" w:rsidRPr="004211B1" w:rsidRDefault="00E357B2" w:rsidP="00B27A86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8" w:type="pct"/>
          </w:tcPr>
          <w:p w14:paraId="741D1FF2" w14:textId="77777777" w:rsidR="00E357B2" w:rsidRPr="004211B1" w:rsidRDefault="00E357B2" w:rsidP="00B27A86">
            <w:pPr>
              <w:spacing w:line="28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2E8E7A" w14:textId="77777777" w:rsidR="005116C4" w:rsidRPr="004211B1" w:rsidRDefault="005116C4" w:rsidP="00E72784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 xml:space="preserve">หมายเหตุ * รายได้นำส่งคลังของปีที่ล่วงมา คือ รายได้แผ่นดินตามผลการจัดเก็บที่นำส่งคลังตามระบบ </w:t>
      </w:r>
      <w:r w:rsidRPr="004211B1">
        <w:rPr>
          <w:rFonts w:ascii="TH SarabunPSK" w:hAnsi="TH SarabunPSK" w:cs="TH SarabunPSK"/>
          <w:sz w:val="32"/>
          <w:szCs w:val="32"/>
        </w:rPr>
        <w:t>GFMIS</w:t>
      </w:r>
    </w:p>
    <w:p w14:paraId="131C8F07" w14:textId="77777777" w:rsidR="00E72784" w:rsidRPr="004211B1" w:rsidRDefault="00E72784" w:rsidP="00E72784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ชื่อเจ้าหน้าที่ประสานงาน ...........................................................  โทรศัพท์หมายเลข ..............................</w:t>
      </w:r>
    </w:p>
    <w:p w14:paraId="49A7B591" w14:textId="77777777" w:rsidR="00E72784" w:rsidRPr="004211B1" w:rsidRDefault="00E72784" w:rsidP="00B27A86">
      <w:pPr>
        <w:rPr>
          <w:rFonts w:ascii="TH SarabunPSK" w:hAnsi="TH SarabunPSK" w:cs="TH SarabunPSK"/>
          <w:sz w:val="32"/>
          <w:szCs w:val="32"/>
          <w:cs/>
        </w:rPr>
        <w:sectPr w:rsidR="00E72784" w:rsidRPr="004211B1" w:rsidSect="005A4D0E">
          <w:footerReference w:type="default" r:id="rId7"/>
          <w:pgSz w:w="16838" w:h="11906" w:orient="landscape"/>
          <w:pgMar w:top="1418" w:right="1440" w:bottom="1134" w:left="1440" w:header="709" w:footer="709" w:gutter="0"/>
          <w:pgNumType w:fmt="thaiNumbers"/>
          <w:cols w:space="708"/>
          <w:docGrid w:linePitch="360"/>
        </w:sectPr>
      </w:pPr>
    </w:p>
    <w:p w14:paraId="41ED5417" w14:textId="6FB88A83" w:rsidR="005764E9" w:rsidRPr="004211B1" w:rsidRDefault="005764E9" w:rsidP="005535F6">
      <w:pPr>
        <w:spacing w:after="120" w:line="26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11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คำอธิบายการกรอกแบบ ง.</w:t>
      </w:r>
      <w:r w:rsidRPr="004211B1">
        <w:rPr>
          <w:rFonts w:ascii="TH SarabunPSK" w:hAnsi="TH SarabunPSK" w:cs="TH SarabunPSK"/>
          <w:b/>
          <w:bCs/>
          <w:sz w:val="32"/>
          <w:szCs w:val="32"/>
        </w:rPr>
        <w:t>401</w:t>
      </w:r>
    </w:p>
    <w:p w14:paraId="15A6B1AA" w14:textId="77777777" w:rsidR="005535F6" w:rsidRPr="004211B1" w:rsidRDefault="005535F6" w:rsidP="005535F6">
      <w:pPr>
        <w:spacing w:after="120" w:line="269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8BFDD15" w14:textId="648EAB60" w:rsidR="005764E9" w:rsidRPr="004211B1" w:rsidRDefault="005764E9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  <w:t>1</w:t>
      </w:r>
      <w:r w:rsidRPr="004211B1">
        <w:rPr>
          <w:rFonts w:ascii="TH SarabunPSK" w:hAnsi="TH SarabunPSK" w:cs="TH SarabunPSK"/>
          <w:sz w:val="32"/>
          <w:szCs w:val="32"/>
          <w:cs/>
        </w:rPr>
        <w:t>. เป็นแบบประมาณการรายได้ แสดงประเภทรายได้ต่าง ๆ ที่หน่วยราชการจัดเก็บ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อยู่ในปัจจุบัน</w:t>
      </w:r>
    </w:p>
    <w:p w14:paraId="03914999" w14:textId="77777777" w:rsidR="005764E9" w:rsidRPr="004211B1" w:rsidRDefault="005764E9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  <w:t>2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. ให้เรียงประเภทรายได้เป็นลำดับที่ </w:t>
      </w:r>
      <w:r w:rsidRPr="004211B1">
        <w:rPr>
          <w:rFonts w:ascii="TH SarabunPSK" w:hAnsi="TH SarabunPSK" w:cs="TH SarabunPSK"/>
          <w:sz w:val="32"/>
          <w:szCs w:val="32"/>
        </w:rPr>
        <w:t xml:space="preserve">1 2 3 </w:t>
      </w:r>
      <w:r w:rsidRPr="004211B1">
        <w:rPr>
          <w:rFonts w:ascii="TH SarabunPSK" w:hAnsi="TH SarabunPSK" w:cs="TH SarabunPSK"/>
          <w:sz w:val="32"/>
          <w:szCs w:val="32"/>
          <w:cs/>
        </w:rPr>
        <w:t>และรหัสรายได้ตามรายหมวดเรื่อยไปจนจบ</w:t>
      </w:r>
    </w:p>
    <w:p w14:paraId="77C11353" w14:textId="77777777" w:rsidR="005764E9" w:rsidRPr="004211B1" w:rsidRDefault="005764E9" w:rsidP="00A82516">
      <w:pPr>
        <w:spacing w:after="12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  <w:t>3</w:t>
      </w:r>
      <w:r w:rsidRPr="004211B1">
        <w:rPr>
          <w:rFonts w:ascii="TH SarabunPSK" w:hAnsi="TH SarabunPSK" w:cs="TH SarabunPSK"/>
          <w:sz w:val="32"/>
          <w:szCs w:val="32"/>
          <w:cs/>
        </w:rPr>
        <w:t>. การจัดทำแบบ ง.</w:t>
      </w:r>
      <w:r w:rsidRPr="004211B1">
        <w:rPr>
          <w:rFonts w:ascii="TH SarabunPSK" w:hAnsi="TH SarabunPSK" w:cs="TH SarabunPSK"/>
          <w:sz w:val="32"/>
          <w:szCs w:val="32"/>
        </w:rPr>
        <w:t xml:space="preserve">401 </w:t>
      </w:r>
      <w:r w:rsidRPr="004211B1">
        <w:rPr>
          <w:rFonts w:ascii="TH SarabunPSK" w:hAnsi="TH SarabunPSK" w:cs="TH SarabunPSK"/>
          <w:sz w:val="32"/>
          <w:szCs w:val="32"/>
          <w:cs/>
        </w:rPr>
        <w:t>ในช่องหมายเหตุ ให้ใส่เลขกำกับหน้าของแต่ละประเภทรายได้</w:t>
      </w:r>
      <w:r w:rsidR="0081319F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ที่</w:t>
      </w:r>
      <w:r w:rsidR="00F831C9" w:rsidRPr="004211B1">
        <w:rPr>
          <w:rFonts w:ascii="TH SarabunPSK" w:hAnsi="TH SarabunPSK" w:cs="TH SarabunPSK"/>
          <w:sz w:val="32"/>
          <w:szCs w:val="32"/>
          <w:cs/>
        </w:rPr>
        <w:t>แสดงไว้ใน</w:t>
      </w:r>
      <w:r w:rsidRPr="004211B1">
        <w:rPr>
          <w:rFonts w:ascii="TH SarabunPSK" w:hAnsi="TH SarabunPSK" w:cs="TH SarabunPSK"/>
          <w:sz w:val="32"/>
          <w:szCs w:val="32"/>
          <w:cs/>
        </w:rPr>
        <w:t>แบบ ง.402 ตามตัวอย่าง 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78"/>
        <w:gridCol w:w="2479"/>
      </w:tblGrid>
      <w:tr w:rsidR="004211B1" w:rsidRPr="004211B1" w14:paraId="6C855F33" w14:textId="77777777" w:rsidTr="00563B73">
        <w:trPr>
          <w:jc w:val="center"/>
        </w:trPr>
        <w:tc>
          <w:tcPr>
            <w:tcW w:w="2478" w:type="dxa"/>
          </w:tcPr>
          <w:p w14:paraId="450F3F74" w14:textId="77777777" w:rsidR="00563B73" w:rsidRPr="004211B1" w:rsidRDefault="00563B73" w:rsidP="005535F6">
            <w:pPr>
              <w:spacing w:line="26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ประเภทรายได้</w:t>
            </w:r>
          </w:p>
        </w:tc>
        <w:tc>
          <w:tcPr>
            <w:tcW w:w="2479" w:type="dxa"/>
          </w:tcPr>
          <w:p w14:paraId="750218FC" w14:textId="77777777" w:rsidR="00563B73" w:rsidRPr="004211B1" w:rsidRDefault="00563B73" w:rsidP="005535F6">
            <w:pPr>
              <w:spacing w:line="26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211B1" w:rsidRPr="004211B1" w14:paraId="30B2FCC0" w14:textId="77777777" w:rsidTr="00563B73">
        <w:trPr>
          <w:jc w:val="center"/>
        </w:trPr>
        <w:tc>
          <w:tcPr>
            <w:tcW w:w="2478" w:type="dxa"/>
          </w:tcPr>
          <w:p w14:paraId="53A217D8" w14:textId="77777777" w:rsidR="00563B73" w:rsidRPr="004211B1" w:rsidRDefault="00563B73" w:rsidP="005535F6">
            <w:pPr>
              <w:spacing w:line="26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ค่าขายของเบ็ดเตล็ด</w:t>
            </w:r>
          </w:p>
        </w:tc>
        <w:tc>
          <w:tcPr>
            <w:tcW w:w="2479" w:type="dxa"/>
          </w:tcPr>
          <w:p w14:paraId="0C799E1A" w14:textId="37801B38" w:rsidR="00563B73" w:rsidRPr="004211B1" w:rsidRDefault="00563B73" w:rsidP="005535F6">
            <w:pPr>
              <w:spacing w:line="26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4211B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4211B1" w:rsidRPr="004211B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211B1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="006024FA" w:rsidRPr="0042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6 - 7</w:t>
            </w:r>
          </w:p>
        </w:tc>
      </w:tr>
      <w:tr w:rsidR="004211B1" w:rsidRPr="004211B1" w14:paraId="6DB38054" w14:textId="77777777" w:rsidTr="00563B73">
        <w:trPr>
          <w:jc w:val="center"/>
        </w:trPr>
        <w:tc>
          <w:tcPr>
            <w:tcW w:w="2478" w:type="dxa"/>
          </w:tcPr>
          <w:p w14:paraId="5D971928" w14:textId="77777777" w:rsidR="00563B73" w:rsidRPr="004211B1" w:rsidRDefault="00563B73" w:rsidP="005535F6">
            <w:pPr>
              <w:spacing w:line="269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รายได้เบ็ดเตล็ดอื่น</w:t>
            </w:r>
          </w:p>
        </w:tc>
        <w:tc>
          <w:tcPr>
            <w:tcW w:w="2479" w:type="dxa"/>
          </w:tcPr>
          <w:p w14:paraId="08ACF158" w14:textId="77777777" w:rsidR="00563B73" w:rsidRPr="004211B1" w:rsidRDefault="00563B73" w:rsidP="005535F6">
            <w:pPr>
              <w:spacing w:line="269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Pr="004211B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024FA" w:rsidRPr="00421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8 - 10</w:t>
            </w:r>
          </w:p>
        </w:tc>
      </w:tr>
    </w:tbl>
    <w:p w14:paraId="1A4EFBAC" w14:textId="59FF94B1" w:rsidR="005764E9" w:rsidRPr="004211B1" w:rsidRDefault="005764E9" w:rsidP="00A82516">
      <w:pPr>
        <w:spacing w:before="120" w:after="0" w:line="26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  <w:t>4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. “รหัสรายได้” </w:t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 xml:space="preserve">และ “ประเภทรายได้” </w:t>
      </w:r>
      <w:r w:rsidRPr="004211B1">
        <w:rPr>
          <w:rFonts w:ascii="TH SarabunPSK" w:hAnsi="TH SarabunPSK" w:cs="TH SarabunPSK"/>
          <w:sz w:val="32"/>
          <w:szCs w:val="32"/>
          <w:cs/>
        </w:rPr>
        <w:t>ให้กรอกรหัส</w:t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>และ</w:t>
      </w:r>
      <w:r w:rsidRPr="004211B1">
        <w:rPr>
          <w:rFonts w:ascii="TH SarabunPSK" w:hAnsi="TH SarabunPSK" w:cs="TH SarabunPSK"/>
          <w:sz w:val="32"/>
          <w:szCs w:val="32"/>
          <w:cs/>
        </w:rPr>
        <w:t>ประเภทรายได้</w:t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>ที่จัดเก็บได้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>และ</w:t>
      </w:r>
      <w:r w:rsidRPr="004211B1">
        <w:rPr>
          <w:rFonts w:ascii="TH SarabunPSK" w:hAnsi="TH SarabunPSK" w:cs="TH SarabunPSK"/>
          <w:sz w:val="32"/>
          <w:szCs w:val="32"/>
          <w:cs/>
        </w:rPr>
        <w:t>ที่นำส่ง</w:t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>คลังที่มีความสัมพันธ์กัน</w:t>
      </w:r>
      <w:r w:rsidRPr="004211B1">
        <w:rPr>
          <w:rFonts w:ascii="TH SarabunPSK" w:hAnsi="TH SarabunPSK" w:cs="TH SarabunPSK"/>
          <w:sz w:val="32"/>
          <w:szCs w:val="32"/>
          <w:cs/>
        </w:rPr>
        <w:t>ให้ตรงตามที่แสดงไว้ใน</w:t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 xml:space="preserve">ตารางเปรียบเทียบรหัสบัญชีแยกประเภท 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 xml:space="preserve">รหัสรายได้ และรหัสแหล่งของเงิน ตามหนังสือกรมบัญชีกลาง ด่วนที่สุด ที่ กค 0409.2/ว 74 ลงวันที่ 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 xml:space="preserve">26 กุมภาพันธ์ 2551 เรื่อง การปฏิบัติเกี่ยวกับระบบรับและนำเงินส่งคลังในระบบ </w:t>
      </w:r>
      <w:r w:rsidR="00270A86" w:rsidRPr="004211B1">
        <w:rPr>
          <w:rFonts w:ascii="TH SarabunPSK" w:hAnsi="TH SarabunPSK" w:cs="TH SarabunPSK"/>
          <w:sz w:val="32"/>
          <w:szCs w:val="32"/>
        </w:rPr>
        <w:t xml:space="preserve">GFMIS </w:t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>และหนังสือกรมบัญชีกลาง ที่ กค 0410.2/ว 78 ลงวันที่ 13 มีนาคม 2560 เรื่อง การบันทึกรหัสรายได้และรหัสแหล่ง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="00270A86" w:rsidRPr="004211B1">
        <w:rPr>
          <w:rFonts w:ascii="TH SarabunPSK" w:hAnsi="TH SarabunPSK" w:cs="TH SarabunPSK"/>
          <w:sz w:val="32"/>
          <w:szCs w:val="32"/>
          <w:cs/>
        </w:rPr>
        <w:t xml:space="preserve">ของเงินในระบบ </w:t>
      </w:r>
      <w:r w:rsidR="00270A86" w:rsidRPr="004211B1">
        <w:rPr>
          <w:rFonts w:ascii="TH SarabunPSK" w:hAnsi="TH SarabunPSK" w:cs="TH SarabunPSK"/>
          <w:sz w:val="32"/>
          <w:szCs w:val="32"/>
        </w:rPr>
        <w:t>GFMIS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 xml:space="preserve"> และให้เรียงรหัสรายได้ตามลำดับจากน้อยไปมาก</w:t>
      </w:r>
    </w:p>
    <w:p w14:paraId="6319B15A" w14:textId="77777777" w:rsidR="00DD077D" w:rsidRPr="004211B1" w:rsidRDefault="005764E9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270A86"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>5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D077D" w:rsidRPr="004211B1">
        <w:rPr>
          <w:rFonts w:ascii="TH SarabunPSK" w:hAnsi="TH SarabunPSK" w:cs="TH SarabunPSK"/>
          <w:sz w:val="32"/>
          <w:szCs w:val="32"/>
          <w:cs/>
        </w:rPr>
        <w:t>ประมาณการรายได้ปีที่ล่วงมา ใช้ตัวเลขที่ส่วนราชการจัดเก็บได้จริงและนำส่งคลัง</w:t>
      </w:r>
    </w:p>
    <w:p w14:paraId="6BB5A88D" w14:textId="77777777" w:rsidR="005764E9" w:rsidRPr="004211B1" w:rsidRDefault="00DD077D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5764E9" w:rsidRPr="004211B1">
        <w:rPr>
          <w:rFonts w:ascii="TH SarabunPSK" w:hAnsi="TH SarabunPSK" w:cs="TH SarabunPSK"/>
          <w:sz w:val="32"/>
          <w:szCs w:val="32"/>
          <w:cs/>
        </w:rPr>
        <w:t xml:space="preserve">ประมาณการรายได้ปีปัจจุบัน 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และประมาณการรายได้ปีที่ขอตั้ง </w:t>
      </w:r>
      <w:r w:rsidR="005764E9" w:rsidRPr="004211B1">
        <w:rPr>
          <w:rFonts w:ascii="TH SarabunPSK" w:hAnsi="TH SarabunPSK" w:cs="TH SarabunPSK"/>
          <w:sz w:val="32"/>
          <w:szCs w:val="32"/>
          <w:cs/>
        </w:rPr>
        <w:t>ใช้ตัวเลขที่ส่วนราชการคาดว่าจะจัดเก็บได้จริง</w:t>
      </w:r>
      <w:r w:rsidR="00A95F44" w:rsidRPr="004211B1">
        <w:rPr>
          <w:rFonts w:ascii="TH SarabunPSK" w:hAnsi="TH SarabunPSK" w:cs="TH SarabunPSK"/>
          <w:sz w:val="32"/>
          <w:szCs w:val="32"/>
          <w:cs/>
        </w:rPr>
        <w:t>และนำส่งคลัง</w:t>
      </w:r>
    </w:p>
    <w:p w14:paraId="331027C7" w14:textId="11ED5C6E" w:rsidR="00667B3D" w:rsidRPr="004211B1" w:rsidRDefault="005764E9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b/>
          <w:bCs/>
          <w:sz w:val="32"/>
          <w:szCs w:val="32"/>
        </w:rPr>
        <w:tab/>
      </w:r>
      <w:r w:rsidR="00DD077D" w:rsidRPr="004211B1">
        <w:rPr>
          <w:rFonts w:ascii="TH SarabunPSK" w:hAnsi="TH SarabunPSK" w:cs="TH SarabunPSK"/>
          <w:b/>
          <w:bCs/>
          <w:sz w:val="32"/>
          <w:szCs w:val="32"/>
        </w:rPr>
        <w:tab/>
      </w:r>
      <w:r w:rsidR="00DD077D" w:rsidRPr="004211B1">
        <w:rPr>
          <w:rFonts w:ascii="TH SarabunPSK" w:hAnsi="TH SarabunPSK" w:cs="TH SarabunPSK"/>
          <w:sz w:val="32"/>
          <w:szCs w:val="32"/>
        </w:rPr>
        <w:t>7</w:t>
      </w:r>
      <w:r w:rsidRPr="004211B1">
        <w:rPr>
          <w:rFonts w:ascii="TH SarabunPSK" w:hAnsi="TH SarabunPSK" w:cs="TH SarabunPSK"/>
          <w:sz w:val="32"/>
          <w:szCs w:val="32"/>
          <w:cs/>
        </w:rPr>
        <w:t>. เพื่อเป็นการลดขั้นตอนการปฏิบัติงาน และเพื่อให้ข้อมูลไม่มีความผิดพลาด ขอให้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แนบ </w:t>
      </w:r>
      <w:r w:rsidRPr="004211B1">
        <w:rPr>
          <w:rFonts w:ascii="TH SarabunPSK" w:hAnsi="TH SarabunPSK" w:cs="TH SarabunPSK"/>
          <w:sz w:val="32"/>
          <w:szCs w:val="32"/>
        </w:rPr>
        <w:t>file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ข้อมูลของแบบ ง.401 </w:t>
      </w:r>
      <w:r w:rsidR="00667B3D" w:rsidRPr="004211B1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4211B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667B3D" w:rsidRPr="004211B1">
        <w:rPr>
          <w:rFonts w:ascii="TH SarabunPSK" w:hAnsi="TH SarabunPSK" w:cs="TH SarabunPSK"/>
          <w:sz w:val="32"/>
          <w:szCs w:val="32"/>
          <w:cs/>
        </w:rPr>
        <w:t>คำอธิบายประกอบและระเบียบหลักเกณฑ์ที่เกี่ยวข้อง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="00667B3D" w:rsidRPr="004211B1">
        <w:rPr>
          <w:rFonts w:ascii="TH SarabunPSK" w:hAnsi="TH SarabunPSK" w:cs="TH SarabunPSK"/>
          <w:sz w:val="32"/>
          <w:szCs w:val="32"/>
          <w:cs/>
        </w:rPr>
        <w:t>กรณีที่รายได้ที่จัดเก็บได้ไม่เท่ากับรายได้ที่นำส่งคลัง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โดย</w:t>
      </w:r>
      <w:r w:rsidRPr="004211B1">
        <w:rPr>
          <w:rFonts w:ascii="TH SarabunPSK" w:hAnsi="TH SarabunPSK" w:cs="TH SarabunPSK"/>
          <w:sz w:val="32"/>
          <w:szCs w:val="32"/>
          <w:cs/>
        </w:rPr>
        <w:t>ส่งมาที่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667B3D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rev@bb</w:t>
        </w:r>
        <w:r w:rsidR="00667B3D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667B3D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="00667B3D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667B3D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0DD2CF31" w14:textId="77777777" w:rsidR="00667B3D" w:rsidRPr="004211B1" w:rsidRDefault="00667B3D">
      <w:pPr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6352BB" w14:textId="77777777" w:rsidR="00667B3D" w:rsidRPr="004211B1" w:rsidRDefault="00667B3D" w:rsidP="005764E9">
      <w:pPr>
        <w:spacing w:after="0" w:line="288" w:lineRule="auto"/>
        <w:rPr>
          <w:rFonts w:ascii="TH SarabunPSK" w:hAnsi="TH SarabunPSK" w:cs="TH SarabunPSK"/>
          <w:sz w:val="32"/>
          <w:szCs w:val="32"/>
          <w:cs/>
        </w:rPr>
        <w:sectPr w:rsidR="00667B3D" w:rsidRPr="004211B1" w:rsidSect="005A4D0E">
          <w:pgSz w:w="11906" w:h="16838"/>
          <w:pgMar w:top="1418" w:right="1440" w:bottom="1134" w:left="1440" w:header="709" w:footer="709" w:gutter="0"/>
          <w:pgNumType w:fmt="thaiNumbers"/>
          <w:cols w:space="708"/>
          <w:docGrid w:linePitch="360"/>
        </w:sectPr>
      </w:pPr>
    </w:p>
    <w:p w14:paraId="5C69B828" w14:textId="77777777" w:rsidR="00F831C9" w:rsidRPr="004211B1" w:rsidRDefault="00F831C9" w:rsidP="00F831C9">
      <w:pPr>
        <w:tabs>
          <w:tab w:val="right" w:pos="13892"/>
        </w:tabs>
        <w:spacing w:after="0" w:line="28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11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ง.40</w:t>
      </w:r>
      <w:r w:rsidR="00B25097" w:rsidRPr="004211B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5ECAC9D8" w14:textId="77777777" w:rsidR="00F831C9" w:rsidRPr="004211B1" w:rsidRDefault="00F831C9" w:rsidP="00F831C9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หน้างบรายได้</w:t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</w:t>
      </w:r>
      <w:r w:rsidR="00B25097" w:rsidRPr="004211B1">
        <w:rPr>
          <w:rFonts w:ascii="TH SarabunPSK" w:hAnsi="TH SarabunPSK" w:cs="TH SarabunPSK"/>
          <w:sz w:val="32"/>
          <w:szCs w:val="32"/>
          <w:cs/>
        </w:rPr>
        <w:t>พ.ศ. .............................</w:t>
      </w:r>
    </w:p>
    <w:p w14:paraId="24AE5237" w14:textId="77777777" w:rsidR="007D54E7" w:rsidRPr="004211B1" w:rsidRDefault="00F831C9" w:rsidP="00501971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ประเภทลำดับที่ ....................  ชื่อประเภท ............................................................  รหัส ....................</w:t>
      </w:r>
    </w:p>
    <w:p w14:paraId="4E94CD4A" w14:textId="77777777" w:rsidR="00475AF3" w:rsidRPr="004211B1" w:rsidRDefault="00475AF3" w:rsidP="00501971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</w:p>
    <w:p w14:paraId="3D946A66" w14:textId="77777777" w:rsidR="00F831C9" w:rsidRPr="004211B1" w:rsidRDefault="00F831C9" w:rsidP="00F831C9">
      <w:pPr>
        <w:pStyle w:val="a3"/>
        <w:numPr>
          <w:ilvl w:val="0"/>
          <w:numId w:val="5"/>
        </w:numPr>
        <w:tabs>
          <w:tab w:val="right" w:pos="1797"/>
        </w:tabs>
        <w:spacing w:after="0" w:line="288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เป็นรายได้จาก .................................................................................................................................................................................................................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28EB8" w14:textId="77777777" w:rsidR="00F831C9" w:rsidRPr="004211B1" w:rsidRDefault="00AD5355" w:rsidP="00AD5355">
      <w:pPr>
        <w:pStyle w:val="a3"/>
        <w:numPr>
          <w:ilvl w:val="0"/>
          <w:numId w:val="5"/>
        </w:numPr>
        <w:tabs>
          <w:tab w:val="right" w:pos="1797"/>
        </w:tabs>
        <w:spacing w:after="0" w:line="288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เก็บโดย</w:t>
      </w:r>
      <w:r w:rsidR="007169C9" w:rsidRPr="004211B1">
        <w:rPr>
          <w:rFonts w:ascii="TH SarabunPSK" w:hAnsi="TH SarabunPSK" w:cs="TH SarabunPSK"/>
          <w:sz w:val="32"/>
          <w:szCs w:val="32"/>
          <w:cs/>
        </w:rPr>
        <w:t xml:space="preserve"> (กฎหมาย/ระเบียบ/ข้อบังคับ)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7169C9" w:rsidRPr="004211B1">
        <w:rPr>
          <w:rFonts w:ascii="TH SarabunPSK" w:hAnsi="TH SarabunPSK" w:cs="TH SarabunPSK"/>
          <w:sz w:val="32"/>
          <w:szCs w:val="32"/>
          <w:cs/>
        </w:rPr>
        <w:t>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E9DD25" w14:textId="77777777" w:rsidR="00AD5355" w:rsidRPr="004211B1" w:rsidRDefault="00AD5355" w:rsidP="00AD5355">
      <w:pPr>
        <w:pStyle w:val="a3"/>
        <w:numPr>
          <w:ilvl w:val="0"/>
          <w:numId w:val="5"/>
        </w:numPr>
        <w:tabs>
          <w:tab w:val="right" w:pos="1797"/>
        </w:tabs>
        <w:spacing w:after="0" w:line="288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อัตราการจัดเก็บ ...............................................................................................................................................................................................................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D5A60A" w14:textId="77777777" w:rsidR="00AD5355" w:rsidRPr="004211B1" w:rsidRDefault="00AD5355" w:rsidP="00AD5355">
      <w:pPr>
        <w:pStyle w:val="a3"/>
        <w:numPr>
          <w:ilvl w:val="0"/>
          <w:numId w:val="5"/>
        </w:numPr>
        <w:tabs>
          <w:tab w:val="right" w:pos="1797"/>
        </w:tabs>
        <w:spacing w:after="0" w:line="288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กำหนดเวลาการจัดเก็บ ....................................................................................................................................................................................................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4FB70F" w14:textId="77777777" w:rsidR="00475AF3" w:rsidRPr="004211B1" w:rsidRDefault="00475AF3" w:rsidP="00AD5355">
      <w:pPr>
        <w:pStyle w:val="a3"/>
        <w:numPr>
          <w:ilvl w:val="0"/>
          <w:numId w:val="5"/>
        </w:numPr>
        <w:tabs>
          <w:tab w:val="right" w:pos="1797"/>
        </w:tabs>
        <w:spacing w:after="0" w:line="288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หลักเกณฑ์การคำนวณตั้งในปีงบประมาณ .......................................................................................................................................................................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2E83BB" w14:textId="77777777" w:rsidR="008D4333" w:rsidRPr="004211B1" w:rsidRDefault="00475AF3" w:rsidP="00AD5355">
      <w:pPr>
        <w:pStyle w:val="a3"/>
        <w:numPr>
          <w:ilvl w:val="0"/>
          <w:numId w:val="5"/>
        </w:numPr>
        <w:tabs>
          <w:tab w:val="right" w:pos="1797"/>
        </w:tabs>
        <w:spacing w:after="0" w:line="288" w:lineRule="auto"/>
        <w:ind w:left="0" w:firstLine="1440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11B1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E4425" w14:textId="77777777" w:rsidR="005A4D0E" w:rsidRPr="004211B1" w:rsidRDefault="005A4D0E" w:rsidP="002C3523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7E65D330" w14:textId="41DE5421" w:rsidR="008D4333" w:rsidRPr="004211B1" w:rsidRDefault="002C3523" w:rsidP="002C3523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>ชื่อเจ้าหน้าที่ประสานงาน ...........................................................  โทรศัพท์หมายเลข ..............................</w:t>
      </w:r>
    </w:p>
    <w:p w14:paraId="2363C16A" w14:textId="77777777" w:rsidR="008D4333" w:rsidRPr="004211B1" w:rsidRDefault="008D4333" w:rsidP="008D4333">
      <w:pPr>
        <w:tabs>
          <w:tab w:val="right" w:pos="1797"/>
        </w:tabs>
        <w:spacing w:after="0" w:line="288" w:lineRule="auto"/>
        <w:rPr>
          <w:rFonts w:ascii="TH SarabunPSK" w:hAnsi="TH SarabunPSK" w:cs="TH SarabunPSK"/>
          <w:sz w:val="32"/>
          <w:szCs w:val="32"/>
          <w:cs/>
        </w:rPr>
        <w:sectPr w:rsidR="008D4333" w:rsidRPr="004211B1" w:rsidSect="005A4D0E">
          <w:pgSz w:w="16838" w:h="11906" w:orient="landscape"/>
          <w:pgMar w:top="1418" w:right="1440" w:bottom="1134" w:left="1440" w:header="709" w:footer="709" w:gutter="0"/>
          <w:pgNumType w:fmt="thaiNumbers"/>
          <w:cols w:space="708"/>
          <w:docGrid w:linePitch="360"/>
        </w:sectPr>
      </w:pPr>
    </w:p>
    <w:p w14:paraId="44FFC56A" w14:textId="44F2B577" w:rsidR="008D4333" w:rsidRPr="004211B1" w:rsidRDefault="008D4333" w:rsidP="005535F6">
      <w:pPr>
        <w:spacing w:after="120" w:line="269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11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คำอธิบายการกรอกแบบ ง.</w:t>
      </w:r>
      <w:r w:rsidRPr="004211B1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B25097" w:rsidRPr="004211B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2E2869A1" w14:textId="77777777" w:rsidR="005535F6" w:rsidRPr="004211B1" w:rsidRDefault="005535F6" w:rsidP="005535F6">
      <w:pPr>
        <w:spacing w:after="120" w:line="269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3455F68" w14:textId="2467D0E4" w:rsidR="008D4333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  <w:t>1</w:t>
      </w:r>
      <w:r w:rsidRPr="004211B1">
        <w:rPr>
          <w:rFonts w:ascii="TH SarabunPSK" w:hAnsi="TH SarabunPSK" w:cs="TH SarabunPSK"/>
          <w:sz w:val="32"/>
          <w:szCs w:val="32"/>
          <w:cs/>
        </w:rPr>
        <w:t>. เป็นแบบแสดงคำชี้แจงรายได้</w:t>
      </w:r>
      <w:r w:rsidR="008F2993" w:rsidRPr="004211B1">
        <w:rPr>
          <w:rFonts w:ascii="TH SarabunPSK" w:hAnsi="TH SarabunPSK" w:cs="TH SarabunPSK"/>
          <w:sz w:val="32"/>
          <w:szCs w:val="32"/>
          <w:cs/>
        </w:rPr>
        <w:t>แต่ละประเภท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993" w:rsidRPr="004211B1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11B1">
        <w:rPr>
          <w:rFonts w:ascii="TH SarabunPSK" w:hAnsi="TH SarabunPSK" w:cs="TH SarabunPSK"/>
          <w:sz w:val="32"/>
          <w:szCs w:val="32"/>
        </w:rPr>
        <w:t xml:space="preserve">5 </w:t>
      </w:r>
      <w:r w:rsidRPr="004211B1">
        <w:rPr>
          <w:rFonts w:ascii="TH SarabunPSK" w:hAnsi="TH SarabunPSK" w:cs="TH SarabunPSK"/>
          <w:sz w:val="32"/>
          <w:szCs w:val="32"/>
          <w:cs/>
        </w:rPr>
        <w:t>หัวข้อหลัก บางหัวข้อ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อาจ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ใช้เนื้อ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ที่มาก </w:t>
      </w:r>
      <w:r w:rsidR="008F2993" w:rsidRPr="004211B1">
        <w:rPr>
          <w:rFonts w:ascii="TH SarabunPSK" w:hAnsi="TH SarabunPSK" w:cs="TH SarabunPSK"/>
          <w:sz w:val="32"/>
          <w:szCs w:val="32"/>
          <w:cs/>
        </w:rPr>
        <w:t>ทำให้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ไม่สามารถบันทึกคำอธิบายได้ครบ</w:t>
      </w:r>
      <w:r w:rsidRPr="004211B1">
        <w:rPr>
          <w:rFonts w:ascii="TH SarabunPSK" w:hAnsi="TH SarabunPSK" w:cs="TH SarabunPSK"/>
          <w:sz w:val="32"/>
          <w:szCs w:val="32"/>
          <w:cs/>
        </w:rPr>
        <w:t>ทุกข้อตาม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4211B1">
        <w:rPr>
          <w:rFonts w:ascii="TH SarabunPSK" w:hAnsi="TH SarabunPSK" w:cs="TH SarabunPSK"/>
          <w:sz w:val="32"/>
          <w:szCs w:val="32"/>
          <w:cs/>
        </w:rPr>
        <w:t>ที่แสดงไว้</w:t>
      </w:r>
      <w:r w:rsidR="008F2993" w:rsidRPr="004211B1">
        <w:rPr>
          <w:rFonts w:ascii="TH SarabunPSK" w:hAnsi="TH SarabunPSK" w:cs="TH SarabunPSK"/>
          <w:sz w:val="32"/>
          <w:szCs w:val="32"/>
          <w:cs/>
        </w:rPr>
        <w:t xml:space="preserve">ภายในหนึ่งหน้า 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ถ้าเป</w:t>
      </w:r>
      <w:r w:rsidR="008F2993" w:rsidRPr="004211B1">
        <w:rPr>
          <w:rFonts w:ascii="TH SarabunPSK" w:hAnsi="TH SarabunPSK" w:cs="TH SarabunPSK"/>
          <w:sz w:val="32"/>
          <w:szCs w:val="32"/>
          <w:cs/>
        </w:rPr>
        <w:t>็นดังนี้</w:t>
      </w:r>
      <w:r w:rsidR="008F2993" w:rsidRPr="004211B1">
        <w:rPr>
          <w:rFonts w:ascii="TH SarabunPSK" w:hAnsi="TH SarabunPSK" w:cs="TH SarabunPSK"/>
          <w:spacing w:val="-3"/>
          <w:sz w:val="32"/>
          <w:szCs w:val="32"/>
          <w:cs/>
        </w:rPr>
        <w:t>ให้ขึ้นหน้าใหม่เรื่อยไป</w:t>
      </w:r>
      <w:r w:rsidRPr="004211B1">
        <w:rPr>
          <w:rFonts w:ascii="TH SarabunPSK" w:hAnsi="TH SarabunPSK" w:cs="TH SarabunPSK"/>
          <w:spacing w:val="-3"/>
          <w:sz w:val="32"/>
          <w:szCs w:val="32"/>
          <w:cs/>
        </w:rPr>
        <w:t>จนกว่าจะจบรายการทุกหัวข้อ การเรียงหัวข้อให้เรียงต</w:t>
      </w:r>
      <w:r w:rsidR="008F2993" w:rsidRPr="004211B1">
        <w:rPr>
          <w:rFonts w:ascii="TH SarabunPSK" w:hAnsi="TH SarabunPSK" w:cs="TH SarabunPSK"/>
          <w:spacing w:val="-3"/>
          <w:sz w:val="32"/>
          <w:szCs w:val="32"/>
          <w:cs/>
        </w:rPr>
        <w:t>ิดต่อกันไปโดยไม่ต้องขึ้น</w:t>
      </w:r>
      <w:r w:rsidR="00AA5328" w:rsidRPr="004211B1">
        <w:rPr>
          <w:rFonts w:ascii="TH SarabunPSK" w:hAnsi="TH SarabunPSK" w:cs="TH SarabunPSK"/>
          <w:spacing w:val="-3"/>
          <w:sz w:val="32"/>
          <w:szCs w:val="32"/>
          <w:cs/>
        </w:rPr>
        <w:t>หัวข้อ</w:t>
      </w:r>
      <w:r w:rsidR="008F2993" w:rsidRPr="004211B1">
        <w:rPr>
          <w:rFonts w:ascii="TH SarabunPSK" w:hAnsi="TH SarabunPSK" w:cs="TH SarabunPSK"/>
          <w:spacing w:val="-3"/>
          <w:sz w:val="32"/>
          <w:szCs w:val="32"/>
          <w:cs/>
        </w:rPr>
        <w:t>ใหม่</w:t>
      </w:r>
      <w:r w:rsidRPr="004211B1">
        <w:rPr>
          <w:rFonts w:ascii="TH SarabunPSK" w:hAnsi="TH SarabunPSK" w:cs="TH SarabunPSK"/>
          <w:sz w:val="32"/>
          <w:szCs w:val="32"/>
          <w:cs/>
        </w:rPr>
        <w:t>ถ้าหน้าเดิมยังมี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4211B1">
        <w:rPr>
          <w:rFonts w:ascii="TH SarabunPSK" w:hAnsi="TH SarabunPSK" w:cs="TH SarabunPSK"/>
          <w:sz w:val="32"/>
          <w:szCs w:val="32"/>
          <w:cs/>
        </w:rPr>
        <w:t>เหลืออยู่</w:t>
      </w:r>
    </w:p>
    <w:p w14:paraId="3769E1D6" w14:textId="3DC58D8D" w:rsidR="008D4333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453A21"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>2</w:t>
      </w:r>
      <w:r w:rsidRPr="004211B1">
        <w:rPr>
          <w:rFonts w:ascii="TH SarabunPSK" w:hAnsi="TH SarabunPSK" w:cs="TH SarabunPSK"/>
          <w:sz w:val="32"/>
          <w:szCs w:val="32"/>
          <w:cs/>
        </w:rPr>
        <w:t>. หัวข้อ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>ที่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11B1">
        <w:rPr>
          <w:rFonts w:ascii="TH SarabunPSK" w:hAnsi="TH SarabunPSK" w:cs="TH SarabunPSK"/>
          <w:sz w:val="32"/>
          <w:szCs w:val="32"/>
        </w:rPr>
        <w:t xml:space="preserve">1 </w:t>
      </w:r>
      <w:r w:rsidRPr="004211B1">
        <w:rPr>
          <w:rFonts w:ascii="TH SarabunPSK" w:hAnsi="TH SarabunPSK" w:cs="TH SarabunPSK"/>
          <w:sz w:val="32"/>
          <w:szCs w:val="32"/>
          <w:cs/>
        </w:rPr>
        <w:t>ให้อธิบายให้ชัดเจนว่ารายได้ประเภทที่จัดเ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 xml:space="preserve">ก็บนั้น เป็นรายได้จากอะไร 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4211B1">
        <w:rPr>
          <w:rFonts w:ascii="TH SarabunPSK" w:hAnsi="TH SarabunPSK" w:cs="TH SarabunPSK"/>
          <w:sz w:val="32"/>
          <w:szCs w:val="32"/>
          <w:cs/>
        </w:rPr>
        <w:t>รายได้ประเภทค่าธรรมเนียมเบ็ดเตล็ด ก็ให้อธิบายว่าเป็นรายได้จากค่าธรรมเนียมอะไรบ้าง หรือค่าขายของเบ็ดเตล็ด ก็ให้อธิบายว่า เป็นรายได้จากการขายอะไร</w:t>
      </w:r>
    </w:p>
    <w:p w14:paraId="7409AC66" w14:textId="77777777" w:rsidR="008D4333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453A21"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>3</w:t>
      </w:r>
      <w:r w:rsidRPr="004211B1">
        <w:rPr>
          <w:rFonts w:ascii="TH SarabunPSK" w:hAnsi="TH SarabunPSK" w:cs="TH SarabunPSK"/>
          <w:sz w:val="32"/>
          <w:szCs w:val="32"/>
          <w:cs/>
        </w:rPr>
        <w:t>. หัวข้อ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>ที่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11B1">
        <w:rPr>
          <w:rFonts w:ascii="TH SarabunPSK" w:hAnsi="TH SarabunPSK" w:cs="TH SarabunPSK"/>
          <w:sz w:val="32"/>
          <w:szCs w:val="32"/>
        </w:rPr>
        <w:t xml:space="preserve">2 </w:t>
      </w:r>
      <w:r w:rsidRPr="004211B1">
        <w:rPr>
          <w:rFonts w:ascii="TH SarabunPSK" w:hAnsi="TH SarabunPSK" w:cs="TH SarabunPSK"/>
          <w:sz w:val="32"/>
          <w:szCs w:val="32"/>
          <w:cs/>
        </w:rPr>
        <w:t>ให้แสดง</w:t>
      </w:r>
      <w:r w:rsidR="00AA5328" w:rsidRPr="004211B1">
        <w:rPr>
          <w:rFonts w:ascii="TH SarabunPSK" w:hAnsi="TH SarabunPSK" w:cs="TH SarabunPSK"/>
          <w:sz w:val="32"/>
          <w:szCs w:val="32"/>
          <w:cs/>
        </w:rPr>
        <w:t>การจัดเก็บรายได้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ว่าเก็บโดยอาศัยกฎหมาย กฎ ข้อบังคับ ระเบียบ หรือคำสั่งใด ในปี พ.ศ. </w:t>
      </w:r>
      <w:proofErr w:type="gramStart"/>
      <w:r w:rsidRPr="004211B1">
        <w:rPr>
          <w:rFonts w:ascii="TH SarabunPSK" w:hAnsi="TH SarabunPSK" w:cs="TH SarabunPSK"/>
          <w:sz w:val="32"/>
          <w:szCs w:val="32"/>
          <w:cs/>
        </w:rPr>
        <w:t xml:space="preserve">ใด </w:t>
      </w:r>
      <w:r w:rsidR="00475A14" w:rsidRPr="00421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11B1">
        <w:rPr>
          <w:rFonts w:ascii="TH SarabunPSK" w:hAnsi="TH SarabunPSK" w:cs="TH SarabunPSK"/>
          <w:sz w:val="32"/>
          <w:szCs w:val="32"/>
          <w:cs/>
        </w:rPr>
        <w:t>บทบัญญัติ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ดังกล่าว</w:t>
      </w:r>
      <w:proofErr w:type="gramEnd"/>
      <w:r w:rsidRPr="004211B1">
        <w:rPr>
          <w:rFonts w:ascii="TH SarabunPSK" w:hAnsi="TH SarabunPSK" w:cs="TH SarabunPSK"/>
          <w:sz w:val="32"/>
          <w:szCs w:val="32"/>
          <w:cs/>
        </w:rPr>
        <w:t xml:space="preserve"> นี้ </w:t>
      </w:r>
      <w:r w:rsidRPr="004211B1">
        <w:rPr>
          <w:rFonts w:ascii="TH SarabunPSK" w:hAnsi="TH SarabunPSK" w:cs="TH SarabunPSK"/>
          <w:sz w:val="32"/>
          <w:szCs w:val="32"/>
          <w:u w:val="single"/>
          <w:cs/>
        </w:rPr>
        <w:t>ถ้ามีการแก้ไขเพิ่มเติม</w:t>
      </w:r>
      <w:r w:rsidR="00701814" w:rsidRPr="004211B1">
        <w:rPr>
          <w:rFonts w:ascii="TH SarabunPSK" w:hAnsi="TH SarabunPSK" w:cs="TH SarabunPSK"/>
          <w:sz w:val="32"/>
          <w:szCs w:val="32"/>
          <w:u w:val="single"/>
          <w:cs/>
        </w:rPr>
        <w:t>ใน</w:t>
      </w:r>
      <w:r w:rsidRPr="004211B1">
        <w:rPr>
          <w:rFonts w:ascii="TH SarabunPSK" w:hAnsi="TH SarabunPSK" w:cs="TH SarabunPSK"/>
          <w:sz w:val="32"/>
          <w:szCs w:val="32"/>
          <w:u w:val="single"/>
          <w:cs/>
        </w:rPr>
        <w:t>ปีใด อย่างไรบ้าง ให้ระบุ</w:t>
      </w:r>
      <w:r w:rsidR="00701814" w:rsidRPr="004211B1">
        <w:rPr>
          <w:rFonts w:ascii="TH SarabunPSK" w:hAnsi="TH SarabunPSK" w:cs="TH SarabunPSK"/>
          <w:sz w:val="32"/>
          <w:szCs w:val="32"/>
          <w:u w:val="single"/>
          <w:cs/>
        </w:rPr>
        <w:t>ว่ามีการ</w:t>
      </w:r>
      <w:r w:rsidR="00453A21" w:rsidRPr="004211B1">
        <w:rPr>
          <w:rFonts w:ascii="TH SarabunPSK" w:hAnsi="TH SarabunPSK" w:cs="TH SarabunPSK"/>
          <w:sz w:val="32"/>
          <w:szCs w:val="32"/>
          <w:u w:val="single"/>
          <w:cs/>
        </w:rPr>
        <w:t>แก้ไขเพิ่มเติม</w:t>
      </w:r>
      <w:r w:rsidR="00701814" w:rsidRPr="004211B1">
        <w:rPr>
          <w:rFonts w:ascii="TH SarabunPSK" w:hAnsi="TH SarabunPSK" w:cs="TH SarabunPSK"/>
          <w:sz w:val="32"/>
          <w:szCs w:val="32"/>
          <w:u w:val="single"/>
          <w:cs/>
        </w:rPr>
        <w:t>อย่างไร</w:t>
      </w:r>
      <w:r w:rsidR="00453A21" w:rsidRPr="004211B1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4211B1">
        <w:rPr>
          <w:rFonts w:ascii="TH SarabunPSK" w:hAnsi="TH SarabunPSK" w:cs="TH SarabunPSK"/>
          <w:sz w:val="32"/>
          <w:szCs w:val="32"/>
          <w:u w:val="single"/>
          <w:cs/>
        </w:rPr>
        <w:t>โดยแจ้งวัน เดื</w:t>
      </w:r>
      <w:r w:rsidR="00453A21" w:rsidRPr="004211B1">
        <w:rPr>
          <w:rFonts w:ascii="TH SarabunPSK" w:hAnsi="TH SarabunPSK" w:cs="TH SarabunPSK"/>
          <w:sz w:val="32"/>
          <w:szCs w:val="32"/>
          <w:u w:val="single"/>
          <w:cs/>
        </w:rPr>
        <w:t xml:space="preserve">อน ปี ที่แก้ไขเพิ่มเติมนั้น ๆ </w:t>
      </w:r>
      <w:r w:rsidRPr="004211B1">
        <w:rPr>
          <w:rFonts w:ascii="TH SarabunPSK" w:hAnsi="TH SarabunPSK" w:cs="TH SarabunPSK"/>
          <w:sz w:val="32"/>
          <w:szCs w:val="32"/>
          <w:u w:val="single"/>
          <w:cs/>
        </w:rPr>
        <w:t>จนครบทุกครั้ง</w:t>
      </w:r>
      <w:r w:rsidR="00701814" w:rsidRPr="004211B1">
        <w:rPr>
          <w:rFonts w:ascii="TH SarabunPSK" w:hAnsi="TH SarabunPSK" w:cs="TH SarabunPSK"/>
          <w:sz w:val="32"/>
          <w:szCs w:val="32"/>
          <w:u w:val="single"/>
          <w:cs/>
        </w:rPr>
        <w:t xml:space="preserve">ที่มีการแก้ไข </w:t>
      </w:r>
      <w:r w:rsidRPr="004211B1">
        <w:rPr>
          <w:rFonts w:ascii="TH SarabunPSK" w:hAnsi="TH SarabunPSK" w:cs="TH SarabunPSK"/>
          <w:sz w:val="32"/>
          <w:szCs w:val="32"/>
          <w:u w:val="single"/>
          <w:cs/>
        </w:rPr>
        <w:t>แล</w:t>
      </w:r>
      <w:r w:rsidR="00453A21" w:rsidRPr="004211B1">
        <w:rPr>
          <w:rFonts w:ascii="TH SarabunPSK" w:hAnsi="TH SarabunPSK" w:cs="TH SarabunPSK"/>
          <w:sz w:val="32"/>
          <w:szCs w:val="32"/>
          <w:u w:val="single"/>
          <w:cs/>
        </w:rPr>
        <w:t>ะให้แจ้งด้วยว่าประกาศใน</w:t>
      </w:r>
      <w:r w:rsidRPr="004211B1">
        <w:rPr>
          <w:rFonts w:ascii="TH SarabunPSK" w:hAnsi="TH SarabunPSK" w:cs="TH SarabunPSK"/>
          <w:sz w:val="32"/>
          <w:szCs w:val="32"/>
          <w:u w:val="single"/>
          <w:cs/>
        </w:rPr>
        <w:t>ราชกิจจานุเบกษาเล่มใด ตอนใด วันใด ปีใด</w:t>
      </w:r>
    </w:p>
    <w:p w14:paraId="3227C735" w14:textId="5ED42214" w:rsidR="008D4333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453A21"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>4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 w:rsidR="00453A21" w:rsidRPr="004211B1">
        <w:rPr>
          <w:rFonts w:ascii="TH SarabunPSK" w:hAnsi="TH SarabunPSK" w:cs="TH SarabunPSK"/>
          <w:sz w:val="32"/>
          <w:szCs w:val="32"/>
        </w:rPr>
        <w:t xml:space="preserve">3 </w:t>
      </w:r>
      <w:r w:rsidRPr="004211B1">
        <w:rPr>
          <w:rFonts w:ascii="TH SarabunPSK" w:hAnsi="TH SarabunPSK" w:cs="TH SarabunPSK"/>
          <w:sz w:val="32"/>
          <w:szCs w:val="32"/>
          <w:cs/>
        </w:rPr>
        <w:t>ให้แสดง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>อัตราการจัดเก็บ</w:t>
      </w:r>
      <w:r w:rsidRPr="004211B1">
        <w:rPr>
          <w:rFonts w:ascii="TH SarabunPSK" w:hAnsi="TH SarabunPSK" w:cs="TH SarabunPSK"/>
          <w:sz w:val="32"/>
          <w:szCs w:val="32"/>
          <w:cs/>
        </w:rPr>
        <w:t>เป็นรายหน่วยมาให้ทราบ หากมีการแก้ไขอัตรา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pacing w:val="-4"/>
          <w:sz w:val="32"/>
          <w:szCs w:val="32"/>
          <w:cs/>
        </w:rPr>
        <w:t>การจัดเก็บใหม่</w:t>
      </w:r>
      <w:r w:rsidR="00701814" w:rsidRPr="004211B1">
        <w:rPr>
          <w:rFonts w:ascii="TH SarabunPSK" w:hAnsi="TH SarabunPSK" w:cs="TH SarabunPSK"/>
          <w:spacing w:val="-4"/>
          <w:sz w:val="32"/>
          <w:szCs w:val="32"/>
          <w:cs/>
        </w:rPr>
        <w:t>แตก</w:t>
      </w:r>
      <w:r w:rsidRPr="004211B1">
        <w:rPr>
          <w:rFonts w:ascii="TH SarabunPSK" w:hAnsi="TH SarabunPSK" w:cs="TH SarabunPSK"/>
          <w:spacing w:val="-4"/>
          <w:sz w:val="32"/>
          <w:szCs w:val="32"/>
          <w:cs/>
        </w:rPr>
        <w:t>ต่างไปจากปีก่อน ให้เทียบอัตราการจัดเก็บเดิมกับอัตราใหม่ และแสดงวันที่</w:t>
      </w:r>
      <w:r w:rsidR="00453A21" w:rsidRPr="004211B1">
        <w:rPr>
          <w:rFonts w:ascii="TH SarabunPSK" w:hAnsi="TH SarabunPSK" w:cs="TH SarabunPSK"/>
          <w:spacing w:val="-4"/>
          <w:sz w:val="32"/>
          <w:szCs w:val="32"/>
          <w:cs/>
        </w:rPr>
        <w:t>ที่</w:t>
      </w:r>
      <w:r w:rsidRPr="004211B1">
        <w:rPr>
          <w:rFonts w:ascii="TH SarabunPSK" w:hAnsi="TH SarabunPSK" w:cs="TH SarabunPSK"/>
          <w:spacing w:val="-4"/>
          <w:sz w:val="32"/>
          <w:szCs w:val="32"/>
          <w:cs/>
        </w:rPr>
        <w:t>แก้ไขอัตรานั้น ๆ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ไว้ด้วย และ/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>หรือ</w:t>
      </w:r>
      <w:r w:rsidRPr="004211B1">
        <w:rPr>
          <w:rFonts w:ascii="TH SarabunPSK" w:hAnsi="TH SarabunPSK" w:cs="TH SarabunPSK"/>
          <w:sz w:val="32"/>
          <w:szCs w:val="32"/>
          <w:cs/>
        </w:rPr>
        <w:t>ถ้ามีการปรับปรุงอัตราการจัดเก็บในปีที่ขอตั้งใหม่อย่างไร ก็ให้แสดงและเทียบเคียงอัตรา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br/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ในปีปัจจุบัน</w:t>
      </w:r>
      <w:r w:rsidRPr="004211B1">
        <w:rPr>
          <w:rFonts w:ascii="TH SarabunPSK" w:hAnsi="TH SarabunPSK" w:cs="TH SarabunPSK"/>
          <w:sz w:val="32"/>
          <w:szCs w:val="32"/>
          <w:cs/>
        </w:rPr>
        <w:t>ไว้ด้วย</w:t>
      </w:r>
    </w:p>
    <w:p w14:paraId="3B12035D" w14:textId="77777777" w:rsidR="00453A21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453A21"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>5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53A21" w:rsidRPr="004211B1">
        <w:rPr>
          <w:rFonts w:ascii="TH SarabunPSK" w:hAnsi="TH SarabunPSK" w:cs="TH SarabunPSK"/>
          <w:sz w:val="32"/>
          <w:szCs w:val="32"/>
          <w:cs/>
        </w:rPr>
        <w:t>หัวข้อที่ 4 ให้แสดงช่วงเวลาการจัดเก็บของ</w:t>
      </w:r>
      <w:r w:rsidR="006024FA" w:rsidRPr="004211B1">
        <w:rPr>
          <w:rFonts w:ascii="TH SarabunPSK" w:hAnsi="TH SarabunPSK" w:cs="TH SarabunPSK"/>
          <w:sz w:val="32"/>
          <w:szCs w:val="32"/>
          <w:cs/>
        </w:rPr>
        <w:t>รายได้ประเภทที่จัดเก็บนั้น</w:t>
      </w:r>
    </w:p>
    <w:p w14:paraId="3D17C8B9" w14:textId="77777777" w:rsidR="008D4333" w:rsidRPr="004211B1" w:rsidRDefault="00453A21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Pr="004211B1">
        <w:rPr>
          <w:rFonts w:ascii="TH SarabunPSK" w:hAnsi="TH SarabunPSK" w:cs="TH SarabunPSK"/>
          <w:sz w:val="32"/>
          <w:szCs w:val="32"/>
        </w:rPr>
        <w:tab/>
      </w:r>
      <w:r w:rsidR="006024FA" w:rsidRPr="004211B1">
        <w:rPr>
          <w:rFonts w:ascii="TH SarabunPSK" w:hAnsi="TH SarabunPSK" w:cs="TH SarabunPSK"/>
          <w:sz w:val="32"/>
          <w:szCs w:val="32"/>
        </w:rPr>
        <w:t>6</w:t>
      </w:r>
      <w:r w:rsidR="006024FA" w:rsidRPr="004211B1">
        <w:rPr>
          <w:rFonts w:ascii="TH SarabunPSK" w:hAnsi="TH SarabunPSK" w:cs="TH SarabunPSK"/>
          <w:sz w:val="32"/>
          <w:szCs w:val="32"/>
          <w:cs/>
        </w:rPr>
        <w:t xml:space="preserve">. หัวข้อที่ 5 </w:t>
      </w:r>
      <w:r w:rsidR="008D4333" w:rsidRPr="004211B1">
        <w:rPr>
          <w:rFonts w:ascii="TH SarabunPSK" w:hAnsi="TH SarabunPSK" w:cs="TH SarabunPSK"/>
          <w:sz w:val="32"/>
          <w:szCs w:val="32"/>
          <w:cs/>
        </w:rPr>
        <w:t>ให้แสดงวิธีการคำนวณโดยแสดงปริมาณ</w:t>
      </w:r>
      <w:r w:rsidR="006024FA" w:rsidRPr="004211B1">
        <w:rPr>
          <w:rFonts w:ascii="TH SarabunPSK" w:hAnsi="TH SarabunPSK" w:cs="TH SarabunPSK"/>
          <w:sz w:val="32"/>
          <w:szCs w:val="32"/>
          <w:cs/>
        </w:rPr>
        <w:t>จำนวนหน่วย</w:t>
      </w:r>
      <w:r w:rsidR="008D4333" w:rsidRPr="004211B1">
        <w:rPr>
          <w:rFonts w:ascii="TH SarabunPSK" w:hAnsi="TH SarabunPSK" w:cs="TH SarabunPSK"/>
          <w:sz w:val="32"/>
          <w:szCs w:val="32"/>
          <w:cs/>
        </w:rPr>
        <w:t xml:space="preserve"> และอัตรา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การ</w:t>
      </w:r>
      <w:r w:rsidR="008D4333" w:rsidRPr="004211B1">
        <w:rPr>
          <w:rFonts w:ascii="TH SarabunPSK" w:hAnsi="TH SarabunPSK" w:cs="TH SarabunPSK"/>
          <w:sz w:val="32"/>
          <w:szCs w:val="32"/>
          <w:cs/>
        </w:rPr>
        <w:t>จัดเก็บ เช่น จำนวนหน่วยคูณด้วยอัตราการจัดเก็บ เป็นผล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จาก</w:t>
      </w:r>
      <w:r w:rsidR="008D4333" w:rsidRPr="004211B1">
        <w:rPr>
          <w:rFonts w:ascii="TH SarabunPSK" w:hAnsi="TH SarabunPSK" w:cs="TH SarabunPSK"/>
          <w:sz w:val="32"/>
          <w:szCs w:val="32"/>
          <w:cs/>
        </w:rPr>
        <w:t>การคำนวณนั้น ๆ ด้วย</w:t>
      </w:r>
    </w:p>
    <w:p w14:paraId="547C350D" w14:textId="323EE422" w:rsidR="008D4333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6024FA" w:rsidRPr="004211B1">
        <w:rPr>
          <w:rFonts w:ascii="TH SarabunPSK" w:hAnsi="TH SarabunPSK" w:cs="TH SarabunPSK"/>
          <w:sz w:val="32"/>
          <w:szCs w:val="32"/>
        </w:rPr>
        <w:tab/>
      </w:r>
      <w:r w:rsidR="005A4D0E" w:rsidRPr="004211B1">
        <w:rPr>
          <w:rFonts w:ascii="TH SarabunPSK" w:hAnsi="TH SarabunPSK" w:cs="TH SarabunPSK" w:hint="cs"/>
          <w:sz w:val="32"/>
          <w:szCs w:val="32"/>
          <w:cs/>
        </w:rPr>
        <w:t>7.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หัวข้อ</w:t>
      </w:r>
      <w:r w:rsidR="006024FA" w:rsidRPr="004211B1">
        <w:rPr>
          <w:rFonts w:ascii="TH SarabunPSK" w:hAnsi="TH SarabunPSK" w:cs="TH SarabunPSK"/>
          <w:sz w:val="32"/>
          <w:szCs w:val="32"/>
          <w:cs/>
        </w:rPr>
        <w:t>ที่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11B1">
        <w:rPr>
          <w:rFonts w:ascii="TH SarabunPSK" w:hAnsi="TH SarabunPSK" w:cs="TH SarabunPSK"/>
          <w:sz w:val="32"/>
          <w:szCs w:val="32"/>
        </w:rPr>
        <w:t xml:space="preserve">6 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เป็นหัวข้อที่ใช้แสดงคำชี้แจงอื่น ๆ </w:t>
      </w:r>
      <w:r w:rsidR="006024FA" w:rsidRPr="004211B1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Pr="004211B1">
        <w:rPr>
          <w:rFonts w:ascii="TH SarabunPSK" w:hAnsi="TH SarabunPSK" w:cs="TH SarabunPSK"/>
          <w:sz w:val="32"/>
          <w:szCs w:val="32"/>
          <w:cs/>
        </w:rPr>
        <w:t>เช่น สถานการณ์ทั่วไปและ</w:t>
      </w:r>
      <w:r w:rsidR="005A4D0E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ความเคลื่อนไหวของตลาดที่อาจจะ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มีผลกระทบกับ</w:t>
      </w:r>
      <w:r w:rsidRPr="004211B1">
        <w:rPr>
          <w:rFonts w:ascii="TH SarabunPSK" w:hAnsi="TH SarabunPSK" w:cs="TH SarabunPSK"/>
          <w:sz w:val="32"/>
          <w:szCs w:val="32"/>
          <w:cs/>
        </w:rPr>
        <w:t>รายได้ประเภทนี้ ฯลฯ</w:t>
      </w:r>
    </w:p>
    <w:p w14:paraId="3C0C1761" w14:textId="791C6D91" w:rsidR="00475AF3" w:rsidRPr="004211B1" w:rsidRDefault="008D4333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11B1">
        <w:rPr>
          <w:rFonts w:ascii="TH SarabunPSK" w:hAnsi="TH SarabunPSK" w:cs="TH SarabunPSK"/>
          <w:sz w:val="32"/>
          <w:szCs w:val="32"/>
        </w:rPr>
        <w:tab/>
      </w:r>
      <w:r w:rsidR="006024FA" w:rsidRPr="004211B1">
        <w:rPr>
          <w:rFonts w:ascii="TH SarabunPSK" w:hAnsi="TH SarabunPSK" w:cs="TH SarabunPSK"/>
          <w:sz w:val="32"/>
          <w:szCs w:val="32"/>
        </w:rPr>
        <w:tab/>
      </w:r>
      <w:r w:rsidR="005A4D0E" w:rsidRPr="004211B1">
        <w:rPr>
          <w:rFonts w:ascii="TH SarabunPSK" w:hAnsi="TH SarabunPSK" w:cs="TH SarabunPSK" w:hint="cs"/>
          <w:sz w:val="32"/>
          <w:szCs w:val="32"/>
          <w:cs/>
        </w:rPr>
        <w:t>8.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ให้ใส่เลขกำกับหน้าไว้ ในช่องหมายเหตุของแบบ ง.</w:t>
      </w:r>
      <w:r w:rsidRPr="004211B1">
        <w:rPr>
          <w:rFonts w:ascii="TH SarabunPSK" w:hAnsi="TH SarabunPSK" w:cs="TH SarabunPSK"/>
          <w:sz w:val="32"/>
          <w:szCs w:val="32"/>
        </w:rPr>
        <w:t xml:space="preserve">401 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 xml:space="preserve">เพื่อสะดวกในการอ้างถึง </w:t>
      </w:r>
      <w:r w:rsidRPr="004211B1">
        <w:rPr>
          <w:rFonts w:ascii="TH SarabunPSK" w:hAnsi="TH SarabunPSK" w:cs="TH SarabunPSK"/>
          <w:sz w:val="32"/>
          <w:szCs w:val="32"/>
          <w:cs/>
        </w:rPr>
        <w:t>และ</w:t>
      </w:r>
      <w:r w:rsidR="00A82516" w:rsidRPr="004211B1">
        <w:rPr>
          <w:rFonts w:ascii="TH SarabunPSK" w:hAnsi="TH SarabunPSK" w:cs="TH SarabunPSK"/>
          <w:sz w:val="32"/>
          <w:szCs w:val="32"/>
          <w:cs/>
        </w:rPr>
        <w:br/>
      </w:r>
      <w:r w:rsidRPr="004211B1">
        <w:rPr>
          <w:rFonts w:ascii="TH SarabunPSK" w:hAnsi="TH SarabunPSK" w:cs="TH SarabunPSK"/>
          <w:sz w:val="32"/>
          <w:szCs w:val="32"/>
          <w:cs/>
        </w:rPr>
        <w:t>ให้เรียงหมายเลขกำกับหน้าต่อจาก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แบบ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ง.</w:t>
      </w:r>
      <w:r w:rsidRPr="004211B1">
        <w:rPr>
          <w:rFonts w:ascii="TH SarabunPSK" w:hAnsi="TH SarabunPSK" w:cs="TH SarabunPSK"/>
          <w:sz w:val="32"/>
          <w:szCs w:val="32"/>
        </w:rPr>
        <w:t>40</w:t>
      </w:r>
      <w:r w:rsidR="00B25097" w:rsidRPr="004211B1">
        <w:rPr>
          <w:rFonts w:ascii="TH SarabunPSK" w:hAnsi="TH SarabunPSK" w:cs="TH SarabunPSK"/>
          <w:sz w:val="32"/>
          <w:szCs w:val="32"/>
          <w:cs/>
        </w:rPr>
        <w:t>1</w:t>
      </w:r>
    </w:p>
    <w:p w14:paraId="36E9AE0B" w14:textId="2081ACE8" w:rsidR="006024FA" w:rsidRPr="004211B1" w:rsidRDefault="006024FA" w:rsidP="005535F6">
      <w:pPr>
        <w:spacing w:after="0" w:line="26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Pr="004211B1">
        <w:rPr>
          <w:rFonts w:ascii="TH SarabunPSK" w:hAnsi="TH SarabunPSK" w:cs="TH SarabunPSK"/>
          <w:sz w:val="32"/>
          <w:szCs w:val="32"/>
          <w:cs/>
        </w:rPr>
        <w:tab/>
      </w:r>
      <w:r w:rsidR="005A4D0E" w:rsidRPr="004211B1">
        <w:rPr>
          <w:rFonts w:ascii="TH SarabunPSK" w:hAnsi="TH SarabunPSK" w:cs="TH SarabunPSK" w:hint="cs"/>
          <w:sz w:val="32"/>
          <w:szCs w:val="32"/>
          <w:cs/>
        </w:rPr>
        <w:t>9.</w:t>
      </w:r>
      <w:r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01A7" w:rsidRPr="004211B1">
        <w:rPr>
          <w:rFonts w:ascii="TH SarabunPSK" w:hAnsi="TH SarabunPSK" w:cs="TH SarabunPSK"/>
          <w:sz w:val="32"/>
          <w:szCs w:val="32"/>
          <w:cs/>
        </w:rPr>
        <w:t>เพื่อเป็นการลดขั้นตอนการปฏิบัติงาน และเพื่อให้ข้อมูลไม่มีความผิดพลาด ขอให้</w:t>
      </w:r>
      <w:r w:rsidR="00A82516" w:rsidRPr="004211B1">
        <w:rPr>
          <w:rFonts w:ascii="TH SarabunPSK" w:hAnsi="TH SarabunPSK" w:cs="TH SarabunPSK"/>
          <w:sz w:val="32"/>
          <w:szCs w:val="32"/>
          <w:cs/>
        </w:rPr>
        <w:br/>
      </w:r>
      <w:r w:rsidR="00F401A7" w:rsidRPr="004211B1">
        <w:rPr>
          <w:rFonts w:ascii="TH SarabunPSK" w:hAnsi="TH SarabunPSK" w:cs="TH SarabunPSK"/>
          <w:sz w:val="32"/>
          <w:szCs w:val="32"/>
          <w:cs/>
        </w:rPr>
        <w:t xml:space="preserve">แนบ </w:t>
      </w:r>
      <w:r w:rsidR="00F401A7" w:rsidRPr="004211B1">
        <w:rPr>
          <w:rFonts w:ascii="TH SarabunPSK" w:hAnsi="TH SarabunPSK" w:cs="TH SarabunPSK"/>
          <w:sz w:val="32"/>
          <w:szCs w:val="32"/>
        </w:rPr>
        <w:t>file</w:t>
      </w:r>
      <w:r w:rsidR="00F401A7" w:rsidRPr="004211B1">
        <w:rPr>
          <w:rFonts w:ascii="TH SarabunPSK" w:hAnsi="TH SarabunPSK" w:cs="TH SarabunPSK"/>
          <w:sz w:val="32"/>
          <w:szCs w:val="32"/>
          <w:cs/>
        </w:rPr>
        <w:t xml:space="preserve"> ข้อมูลของแบบ ง.40</w:t>
      </w:r>
      <w:r w:rsidR="00B25097" w:rsidRPr="004211B1">
        <w:rPr>
          <w:rFonts w:ascii="TH SarabunPSK" w:hAnsi="TH SarabunPSK" w:cs="TH SarabunPSK"/>
          <w:sz w:val="32"/>
          <w:szCs w:val="32"/>
          <w:cs/>
        </w:rPr>
        <w:t>2</w:t>
      </w:r>
      <w:r w:rsidR="00F401A7" w:rsidRPr="004211B1">
        <w:rPr>
          <w:rFonts w:ascii="TH SarabunPSK" w:hAnsi="TH SarabunPSK" w:cs="TH SarabunPSK"/>
          <w:sz w:val="32"/>
          <w:szCs w:val="32"/>
          <w:cs/>
        </w:rPr>
        <w:t xml:space="preserve"> ส่งมาที่</w:t>
      </w:r>
      <w:r w:rsidR="00701814" w:rsidRPr="004211B1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</w:t>
      </w:r>
      <w:r w:rsidR="00F401A7" w:rsidRPr="004211B1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F401A7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rev@bb</w:t>
        </w:r>
        <w:r w:rsidR="00F401A7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F401A7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="00F401A7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="00F401A7" w:rsidRPr="00421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proofErr w:type="spellEnd"/>
      </w:hyperlink>
    </w:p>
    <w:sectPr w:rsidR="006024FA" w:rsidRPr="004211B1" w:rsidSect="005A4D0E">
      <w:pgSz w:w="11906" w:h="16838"/>
      <w:pgMar w:top="1418" w:right="1440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E8A87" w14:textId="77777777" w:rsidR="00C27A11" w:rsidRDefault="00C27A11" w:rsidP="00AB7903">
      <w:pPr>
        <w:spacing w:after="0" w:line="240" w:lineRule="auto"/>
      </w:pPr>
      <w:r>
        <w:separator/>
      </w:r>
    </w:p>
  </w:endnote>
  <w:endnote w:type="continuationSeparator" w:id="0">
    <w:p w14:paraId="266C4AAC" w14:textId="77777777" w:rsidR="00C27A11" w:rsidRDefault="00C27A11" w:rsidP="00AB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04C8" w14:textId="24F4B762" w:rsidR="005A4D0E" w:rsidRPr="00D214B8" w:rsidRDefault="005A4D0E" w:rsidP="005A4D0E">
    <w:pPr>
      <w:pStyle w:val="aa"/>
      <w:jc w:val="right"/>
      <w:rPr>
        <w:rFonts w:ascii="TH SarabunPSK" w:hAnsi="TH SarabunPSK" w:cs="TH SarabunPSK"/>
        <w:sz w:val="24"/>
      </w:rPr>
    </w:pPr>
    <w:r w:rsidRPr="00D214B8">
      <w:rPr>
        <w:rFonts w:ascii="TH SarabunPSK" w:hAnsi="TH SarabunPSK" w:cs="TH SarabunPSK"/>
        <w:sz w:val="24"/>
        <w:cs/>
      </w:rPr>
      <w:t xml:space="preserve">คู่มือปฏิบัติการจัดทำคำของบประมาณรายจ่ายประจำปีงบประมาณ พ.ศ. </w:t>
    </w:r>
    <w:r w:rsidRPr="00D214B8">
      <w:rPr>
        <w:rFonts w:ascii="TH SarabunPSK" w:hAnsi="TH SarabunPSK" w:cs="TH SarabunPSK" w:hint="cs"/>
        <w:sz w:val="24"/>
        <w:cs/>
      </w:rPr>
      <w:t>2569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6239" w14:textId="77777777" w:rsidR="00C27A11" w:rsidRDefault="00C27A11" w:rsidP="00AB7903">
      <w:pPr>
        <w:spacing w:after="0" w:line="240" w:lineRule="auto"/>
      </w:pPr>
      <w:r>
        <w:separator/>
      </w:r>
    </w:p>
  </w:footnote>
  <w:footnote w:type="continuationSeparator" w:id="0">
    <w:p w14:paraId="1780C19C" w14:textId="77777777" w:rsidR="00C27A11" w:rsidRDefault="00C27A11" w:rsidP="00AB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74A"/>
    <w:multiLevelType w:val="hybridMultilevel"/>
    <w:tmpl w:val="DD1E4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4D21"/>
    <w:multiLevelType w:val="hybridMultilevel"/>
    <w:tmpl w:val="F49CC1F0"/>
    <w:lvl w:ilvl="0" w:tplc="0C7AFB4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E04294"/>
    <w:multiLevelType w:val="multilevel"/>
    <w:tmpl w:val="D9148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34A84103"/>
    <w:multiLevelType w:val="multilevel"/>
    <w:tmpl w:val="A6AC7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E5716E1"/>
    <w:multiLevelType w:val="hybridMultilevel"/>
    <w:tmpl w:val="C17067D8"/>
    <w:lvl w:ilvl="0" w:tplc="411C2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3D45C1"/>
    <w:multiLevelType w:val="hybridMultilevel"/>
    <w:tmpl w:val="C8445216"/>
    <w:lvl w:ilvl="0" w:tplc="5190875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1487F6E"/>
    <w:multiLevelType w:val="hybridMultilevel"/>
    <w:tmpl w:val="D688C934"/>
    <w:lvl w:ilvl="0" w:tplc="4DBEC3B8">
      <w:start w:val="1"/>
      <w:numFmt w:val="decimal"/>
      <w:lvlText w:val="%1)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5552180">
    <w:abstractNumId w:val="6"/>
  </w:num>
  <w:num w:numId="2" w16cid:durableId="1569148650">
    <w:abstractNumId w:val="5"/>
  </w:num>
  <w:num w:numId="3" w16cid:durableId="754715659">
    <w:abstractNumId w:val="0"/>
  </w:num>
  <w:num w:numId="4" w16cid:durableId="1927616541">
    <w:abstractNumId w:val="1"/>
  </w:num>
  <w:num w:numId="5" w16cid:durableId="940844612">
    <w:abstractNumId w:val="4"/>
  </w:num>
  <w:num w:numId="6" w16cid:durableId="509562889">
    <w:abstractNumId w:val="3"/>
  </w:num>
  <w:num w:numId="7" w16cid:durableId="138460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3"/>
    <w:rsid w:val="00026B89"/>
    <w:rsid w:val="00096A84"/>
    <w:rsid w:val="000B7FAB"/>
    <w:rsid w:val="000E6AAC"/>
    <w:rsid w:val="001745AA"/>
    <w:rsid w:val="001941B9"/>
    <w:rsid w:val="00196E8B"/>
    <w:rsid w:val="001A5072"/>
    <w:rsid w:val="002022BE"/>
    <w:rsid w:val="00206AB3"/>
    <w:rsid w:val="00226A4D"/>
    <w:rsid w:val="002671DA"/>
    <w:rsid w:val="00270A86"/>
    <w:rsid w:val="00281A2E"/>
    <w:rsid w:val="00285D5B"/>
    <w:rsid w:val="002B7655"/>
    <w:rsid w:val="002C3523"/>
    <w:rsid w:val="002E45ED"/>
    <w:rsid w:val="00385037"/>
    <w:rsid w:val="00393A1D"/>
    <w:rsid w:val="003B1807"/>
    <w:rsid w:val="003C0AD4"/>
    <w:rsid w:val="003D2450"/>
    <w:rsid w:val="003E08B9"/>
    <w:rsid w:val="00412929"/>
    <w:rsid w:val="004211B1"/>
    <w:rsid w:val="00433D07"/>
    <w:rsid w:val="00436CA9"/>
    <w:rsid w:val="0045226A"/>
    <w:rsid w:val="00453A21"/>
    <w:rsid w:val="0047496F"/>
    <w:rsid w:val="00475A14"/>
    <w:rsid w:val="00475AF3"/>
    <w:rsid w:val="004A3491"/>
    <w:rsid w:val="004B416D"/>
    <w:rsid w:val="00501971"/>
    <w:rsid w:val="005116C4"/>
    <w:rsid w:val="00535F76"/>
    <w:rsid w:val="005535F6"/>
    <w:rsid w:val="00563B73"/>
    <w:rsid w:val="005764E9"/>
    <w:rsid w:val="005A4D0E"/>
    <w:rsid w:val="005E64AD"/>
    <w:rsid w:val="005F1594"/>
    <w:rsid w:val="006024FA"/>
    <w:rsid w:val="00604FFF"/>
    <w:rsid w:val="00606E00"/>
    <w:rsid w:val="0064446F"/>
    <w:rsid w:val="00667B3D"/>
    <w:rsid w:val="006B4421"/>
    <w:rsid w:val="006C6245"/>
    <w:rsid w:val="006E10ED"/>
    <w:rsid w:val="006E4F88"/>
    <w:rsid w:val="006F56B6"/>
    <w:rsid w:val="00701814"/>
    <w:rsid w:val="007169C9"/>
    <w:rsid w:val="007401CE"/>
    <w:rsid w:val="00773370"/>
    <w:rsid w:val="007D54E7"/>
    <w:rsid w:val="007F2DA0"/>
    <w:rsid w:val="0081319F"/>
    <w:rsid w:val="00831368"/>
    <w:rsid w:val="008629A6"/>
    <w:rsid w:val="00892093"/>
    <w:rsid w:val="0089278D"/>
    <w:rsid w:val="008974E1"/>
    <w:rsid w:val="008C6B5F"/>
    <w:rsid w:val="008D2408"/>
    <w:rsid w:val="008D4333"/>
    <w:rsid w:val="008F2993"/>
    <w:rsid w:val="009C6E15"/>
    <w:rsid w:val="009E5754"/>
    <w:rsid w:val="009F0745"/>
    <w:rsid w:val="00A332B8"/>
    <w:rsid w:val="00A55243"/>
    <w:rsid w:val="00A82516"/>
    <w:rsid w:val="00A95F44"/>
    <w:rsid w:val="00AA5328"/>
    <w:rsid w:val="00AB7903"/>
    <w:rsid w:val="00AD5355"/>
    <w:rsid w:val="00AE6693"/>
    <w:rsid w:val="00AF6B2C"/>
    <w:rsid w:val="00B25097"/>
    <w:rsid w:val="00B27A86"/>
    <w:rsid w:val="00B34280"/>
    <w:rsid w:val="00B424B0"/>
    <w:rsid w:val="00B456B6"/>
    <w:rsid w:val="00C115CD"/>
    <w:rsid w:val="00C27A11"/>
    <w:rsid w:val="00C422E2"/>
    <w:rsid w:val="00C73246"/>
    <w:rsid w:val="00C8194B"/>
    <w:rsid w:val="00CB1EBB"/>
    <w:rsid w:val="00CD2126"/>
    <w:rsid w:val="00CF7503"/>
    <w:rsid w:val="00D214B8"/>
    <w:rsid w:val="00DB22D6"/>
    <w:rsid w:val="00DD0220"/>
    <w:rsid w:val="00DD077D"/>
    <w:rsid w:val="00DD7DA9"/>
    <w:rsid w:val="00E01D96"/>
    <w:rsid w:val="00E3301F"/>
    <w:rsid w:val="00E350BE"/>
    <w:rsid w:val="00E357B2"/>
    <w:rsid w:val="00E72784"/>
    <w:rsid w:val="00F054ED"/>
    <w:rsid w:val="00F401A7"/>
    <w:rsid w:val="00F551CF"/>
    <w:rsid w:val="00F66E57"/>
    <w:rsid w:val="00F831C9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4783D"/>
  <w15:chartTrackingRefBased/>
  <w15:docId w15:val="{7171ADCC-CB4F-41E4-ADDF-50B6FFB8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94"/>
    <w:pPr>
      <w:ind w:left="720"/>
      <w:contextualSpacing/>
    </w:pPr>
  </w:style>
  <w:style w:type="table" w:styleId="a4">
    <w:name w:val="Table Grid"/>
    <w:basedOn w:val="a1"/>
    <w:uiPriority w:val="39"/>
    <w:rsid w:val="00B2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7B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D9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01D96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AB7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B7903"/>
  </w:style>
  <w:style w:type="paragraph" w:styleId="aa">
    <w:name w:val="footer"/>
    <w:basedOn w:val="a"/>
    <w:link w:val="ab"/>
    <w:uiPriority w:val="99"/>
    <w:unhideWhenUsed/>
    <w:rsid w:val="00AB7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B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bb.go.th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v@bb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เบญจมาศ มหาวงศ์ขจิต</dc:creator>
  <cp:keywords/>
  <dc:description/>
  <cp:lastModifiedBy>นพพล เสมคำ</cp:lastModifiedBy>
  <cp:revision>2</cp:revision>
  <cp:lastPrinted>2024-12-02T03:56:00Z</cp:lastPrinted>
  <dcterms:created xsi:type="dcterms:W3CDTF">2024-12-23T10:44:00Z</dcterms:created>
  <dcterms:modified xsi:type="dcterms:W3CDTF">2024-12-23T10:44:00Z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554abfebc3c15ec3dbff46c07cc7ed05f53ec63e5949c2c51163c03d28e07dbe</vt:lpwstr>
  </property>
</Properties>
</file>